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75" w:rsidRPr="00AD6475" w:rsidRDefault="00AD6475" w:rsidP="00AD6475">
      <w:pPr>
        <w:autoSpaceDE w:val="0"/>
        <w:autoSpaceDN w:val="0"/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4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AD6475" w:rsidRPr="00AD6475" w:rsidRDefault="00AD6475" w:rsidP="00AD6475">
      <w:pPr>
        <w:autoSpaceDE w:val="0"/>
        <w:autoSpaceDN w:val="0"/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Документации по организации и проведению торгов (аукциона </w:t>
      </w:r>
    </w:p>
    <w:p w:rsidR="00AD6475" w:rsidRPr="00AD6475" w:rsidRDefault="00AD6475" w:rsidP="00AD6475">
      <w:pPr>
        <w:autoSpaceDE w:val="0"/>
        <w:autoSpaceDN w:val="0"/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4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понижение цены) в целях установления тарифов на перемещение и хранение задержанных транспортных средств на территории Ненецкого автономного округа</w:t>
      </w:r>
    </w:p>
    <w:p w:rsidR="00AD6475" w:rsidRPr="00AD6475" w:rsidRDefault="00AD6475" w:rsidP="00AD6475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5" w:rsidRPr="00AD6475" w:rsidRDefault="00AD6475" w:rsidP="00AD6475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5" w:rsidRPr="00AD6475" w:rsidRDefault="00AD6475" w:rsidP="00AD6475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5" w:rsidRPr="00AD6475" w:rsidRDefault="00AD6475" w:rsidP="00AD6475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Декларация </w:t>
      </w:r>
    </w:p>
    <w:p w:rsidR="00AD6475" w:rsidRPr="00AD6475" w:rsidRDefault="00AD6475" w:rsidP="00AD6475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требованиям к участнику аукциона </w:t>
      </w:r>
    </w:p>
    <w:p w:rsidR="00AD6475" w:rsidRPr="00AD6475" w:rsidRDefault="00AD6475" w:rsidP="00AD6475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47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70C33" w:rsidRPr="00470C3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индивидуальных предпринимателей</w:t>
      </w:r>
      <w:r w:rsidRPr="00AD647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D6475" w:rsidRPr="00AD6475" w:rsidRDefault="00AD6475" w:rsidP="00AD6475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C33" w:rsidRPr="00470C33" w:rsidRDefault="00470C33" w:rsidP="00470C33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C3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наличии):_____________________________________</w:t>
      </w:r>
    </w:p>
    <w:p w:rsidR="00470C33" w:rsidRPr="00470C33" w:rsidRDefault="00470C33" w:rsidP="00470C33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C3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70C33" w:rsidRPr="00470C33" w:rsidRDefault="00470C33" w:rsidP="00470C33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C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документа, удостоверяющего личность:__________________________ ________________________________________________________________________</w:t>
      </w:r>
    </w:p>
    <w:p w:rsidR="00470C33" w:rsidRPr="00470C33" w:rsidRDefault="00470C33" w:rsidP="00470C33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C33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Идентификационный номер налогоплательщика:_________________________ ________________________________________________________________________</w:t>
      </w:r>
    </w:p>
    <w:p w:rsidR="00470C33" w:rsidRPr="00470C33" w:rsidRDefault="00470C33" w:rsidP="00470C33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месте жительства:_________________________________________ ________________________________________________________________________                </w:t>
      </w:r>
    </w:p>
    <w:p w:rsidR="00470C33" w:rsidRPr="00470C33" w:rsidRDefault="00470C33" w:rsidP="00470C33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C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телефоны:_______________________________________________ __________________________</w:t>
      </w:r>
      <w:bookmarkStart w:id="0" w:name="_GoBack"/>
      <w:bookmarkEnd w:id="0"/>
      <w:r w:rsidRPr="00470C3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p w:rsidR="00470C33" w:rsidRPr="00470C33" w:rsidRDefault="00470C33" w:rsidP="00470C33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(не обязательно):______________________________ </w:t>
      </w:r>
    </w:p>
    <w:p w:rsidR="00470C33" w:rsidRPr="00470C33" w:rsidRDefault="00470C33" w:rsidP="00470C33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C33" w:rsidRPr="00470C33" w:rsidRDefault="00470C33" w:rsidP="00470C33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C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_________________________________________________________</w:t>
      </w:r>
    </w:p>
    <w:p w:rsidR="00470C33" w:rsidRPr="00470C33" w:rsidRDefault="00470C33" w:rsidP="00470C33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C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(наименование заявителя)</w:t>
      </w:r>
    </w:p>
    <w:p w:rsidR="00470C33" w:rsidRPr="00470C33" w:rsidRDefault="00470C33" w:rsidP="00470C3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C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 свое соответствие требованиям к участникам аукциона, указанным в подпунктах «а», «б» и «в» пункта 3.2 Документации по организации и проведению торгов (аукциона на понижение цены) в целях установления тарифов на перемещение и хранение задержанных транспортных средств на территории Ненецкого автономного округа, утвержденной распоряжением Управления по государственному регулированию цен (тарифов) Ненецкого автономного округа от 15.05.2019 № 29, размещенной на официальном сайте Управления в информационно-телекоммуникационной сети «Интернет» (http://www.</w:t>
      </w:r>
      <w:proofErr w:type="spellStart"/>
      <w:r w:rsidRPr="00470C3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ugrct</w:t>
      </w:r>
      <w:proofErr w:type="spellEnd"/>
      <w:r w:rsidRPr="00470C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70C3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470C3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470C3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nao</w:t>
      </w:r>
      <w:proofErr w:type="spellEnd"/>
      <w:r w:rsidRPr="00470C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70C33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470C33">
        <w:rPr>
          <w:rFonts w:ascii="Times New Roman" w:eastAsia="Times New Roman" w:hAnsi="Times New Roman" w:cs="Times New Roman"/>
          <w:sz w:val="26"/>
          <w:szCs w:val="26"/>
          <w:lang w:eastAsia="ru-RU"/>
        </w:rPr>
        <w:t>/) в разделе «Деятельность → Проведение торгов».</w:t>
      </w:r>
    </w:p>
    <w:p w:rsidR="00470C33" w:rsidRPr="00470C33" w:rsidRDefault="00470C33" w:rsidP="00470C3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C33" w:rsidRPr="00470C33" w:rsidRDefault="00470C33" w:rsidP="00470C3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C3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 /___________________/</w:t>
      </w:r>
    </w:p>
    <w:p w:rsidR="00470C33" w:rsidRPr="00470C33" w:rsidRDefault="00470C33" w:rsidP="00470C3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C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(подпись Заявителя, представителя Заявителя)</w:t>
      </w:r>
    </w:p>
    <w:p w:rsidR="00470C33" w:rsidRPr="00470C33" w:rsidRDefault="00470C33" w:rsidP="00470C3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C33" w:rsidRPr="00470C33" w:rsidRDefault="00470C33" w:rsidP="00470C3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C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«___» _____________ 2019 г.</w:t>
      </w:r>
    </w:p>
    <w:p w:rsidR="00470C33" w:rsidRPr="00470C33" w:rsidRDefault="00470C33" w:rsidP="00470C3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C33" w:rsidRPr="00470C33" w:rsidRDefault="00470C33" w:rsidP="00470C3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C33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(при наличии)</w:t>
      </w:r>
    </w:p>
    <w:p w:rsidR="00AD6475" w:rsidRPr="00AD6475" w:rsidRDefault="00AD6475" w:rsidP="00AD6475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64" w:rsidRDefault="00021E64"/>
    <w:sectPr w:rsidR="0002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14"/>
    <w:rsid w:val="00021E64"/>
    <w:rsid w:val="00470C33"/>
    <w:rsid w:val="00AB7CAB"/>
    <w:rsid w:val="00AD6475"/>
    <w:rsid w:val="00E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Елена Николаевна</dc:creator>
  <cp:lastModifiedBy>Лахно Елена Николаевна</cp:lastModifiedBy>
  <cp:revision>3</cp:revision>
  <dcterms:created xsi:type="dcterms:W3CDTF">2019-05-20T06:29:00Z</dcterms:created>
  <dcterms:modified xsi:type="dcterms:W3CDTF">2019-05-20T06:31:00Z</dcterms:modified>
</cp:coreProperties>
</file>